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7E3D" w14:textId="77777777" w:rsidR="00A2587B" w:rsidRDefault="00A2587B" w:rsidP="00C41AE4">
      <w:pPr>
        <w:spacing w:after="0" w:line="240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7F7D5B3A" w14:textId="77777777" w:rsidR="00A2587B" w:rsidRDefault="00A2587B" w:rsidP="00C41AE4">
      <w:pPr>
        <w:spacing w:after="0" w:line="240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2C9C196F" w14:textId="13FD8253" w:rsidR="005E5F10" w:rsidRPr="00DD43F9" w:rsidRDefault="005E5F10" w:rsidP="00C41AE4">
      <w:pPr>
        <w:spacing w:after="0" w:line="240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DD43F9">
        <w:rPr>
          <w:rFonts w:ascii="Franklin Gothic Book" w:hAnsi="Franklin Gothic Book"/>
          <w:b/>
          <w:bCs/>
          <w:sz w:val="24"/>
          <w:szCs w:val="24"/>
        </w:rPr>
        <w:t>Montana Department of Labor and Industry</w:t>
      </w:r>
    </w:p>
    <w:p w14:paraId="4D4CBBC8" w14:textId="27901EBF" w:rsidR="005E5F10" w:rsidRPr="00DD43F9" w:rsidRDefault="005E5F10" w:rsidP="00C41AE4">
      <w:pPr>
        <w:spacing w:after="0" w:line="240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DD43F9">
        <w:rPr>
          <w:rFonts w:ascii="Franklin Gothic Book" w:hAnsi="Franklin Gothic Book"/>
          <w:b/>
          <w:bCs/>
          <w:sz w:val="24"/>
          <w:szCs w:val="24"/>
        </w:rPr>
        <w:t>Educational Webinar</w:t>
      </w:r>
    </w:p>
    <w:p w14:paraId="0813C0C5" w14:textId="77777777" w:rsidR="005E5F10" w:rsidRPr="00DD43F9" w:rsidRDefault="005E5F10" w:rsidP="00C41AE4">
      <w:pPr>
        <w:spacing w:line="240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55DA44BD" w14:textId="78D6F0F2" w:rsidR="00C41AE4" w:rsidRPr="00DD43F9" w:rsidRDefault="005E5F10" w:rsidP="00C41AE4">
      <w:pPr>
        <w:spacing w:line="240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DD43F9">
        <w:rPr>
          <w:rFonts w:ascii="Franklin Gothic Book" w:hAnsi="Franklin Gothic Book"/>
          <w:b/>
          <w:bCs/>
          <w:sz w:val="24"/>
          <w:szCs w:val="24"/>
        </w:rPr>
        <w:t>Wednesday</w:t>
      </w:r>
      <w:r w:rsidR="00C41AE4" w:rsidRPr="00DD43F9">
        <w:rPr>
          <w:rFonts w:ascii="Franklin Gothic Book" w:hAnsi="Franklin Gothic Book"/>
          <w:b/>
          <w:bCs/>
          <w:sz w:val="24"/>
          <w:szCs w:val="24"/>
        </w:rPr>
        <w:t>,</w:t>
      </w:r>
      <w:r w:rsidRPr="00DD43F9">
        <w:rPr>
          <w:rFonts w:ascii="Franklin Gothic Book" w:hAnsi="Franklin Gothic Book"/>
          <w:b/>
          <w:bCs/>
          <w:sz w:val="24"/>
          <w:szCs w:val="24"/>
        </w:rPr>
        <w:t xml:space="preserve"> August 31,</w:t>
      </w:r>
      <w:r w:rsidR="00C41AE4" w:rsidRPr="00DD43F9">
        <w:rPr>
          <w:rFonts w:ascii="Franklin Gothic Book" w:hAnsi="Franklin Gothic Book"/>
          <w:b/>
          <w:bCs/>
          <w:sz w:val="24"/>
          <w:szCs w:val="24"/>
        </w:rPr>
        <w:t xml:space="preserve"> 2022</w:t>
      </w:r>
    </w:p>
    <w:p w14:paraId="68E67AA2" w14:textId="08D59AA9" w:rsidR="005E5F10" w:rsidRPr="00DD43F9" w:rsidRDefault="005E5F10" w:rsidP="005E5F10">
      <w:pPr>
        <w:spacing w:after="0" w:line="240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DD43F9">
        <w:rPr>
          <w:rFonts w:ascii="Franklin Gothic Book" w:hAnsi="Franklin Gothic Book"/>
          <w:b/>
          <w:bCs/>
          <w:sz w:val="24"/>
          <w:szCs w:val="24"/>
        </w:rPr>
        <w:t>10:00 a.m.</w:t>
      </w:r>
    </w:p>
    <w:p w14:paraId="095687DA" w14:textId="77777777" w:rsidR="002D5D28" w:rsidRDefault="002D5D28" w:rsidP="002D5D28">
      <w:pPr>
        <w:spacing w:after="0"/>
        <w:jc w:val="center"/>
        <w:rPr>
          <w:rFonts w:ascii="Franklin Gothic Book" w:hAnsi="Franklin Gothic Book"/>
          <w:sz w:val="24"/>
          <w:szCs w:val="24"/>
        </w:rPr>
      </w:pPr>
    </w:p>
    <w:p w14:paraId="4DBB7376" w14:textId="21490521" w:rsidR="002D5D28" w:rsidRPr="000F56E8" w:rsidRDefault="00C41AE4" w:rsidP="002D5D28">
      <w:pPr>
        <w:spacing w:after="0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0F56E8">
        <w:rPr>
          <w:rFonts w:ascii="Franklin Gothic Book" w:hAnsi="Franklin Gothic Book"/>
          <w:b/>
          <w:bCs/>
          <w:sz w:val="24"/>
          <w:szCs w:val="24"/>
        </w:rPr>
        <w:t>Conference Call Information</w:t>
      </w:r>
      <w:r w:rsidR="002D5D28" w:rsidRPr="000F56E8">
        <w:rPr>
          <w:rFonts w:ascii="Franklin Gothic Book" w:hAnsi="Franklin Gothic Book"/>
          <w:b/>
          <w:bCs/>
          <w:sz w:val="24"/>
          <w:szCs w:val="24"/>
        </w:rPr>
        <w:t>:</w:t>
      </w:r>
    </w:p>
    <w:p w14:paraId="1D2884D7" w14:textId="5ECBE7E3" w:rsidR="002D5D28" w:rsidRPr="000F56E8" w:rsidRDefault="003902DA" w:rsidP="00C41AE4">
      <w:pPr>
        <w:spacing w:after="0"/>
        <w:jc w:val="center"/>
        <w:rPr>
          <w:rFonts w:ascii="Franklin Gothic Book" w:hAnsi="Franklin Gothic Book"/>
          <w:b/>
          <w:bCs/>
          <w:sz w:val="24"/>
          <w:szCs w:val="24"/>
        </w:rPr>
      </w:pPr>
      <w:hyperlink r:id="rId7" w:history="1">
        <w:r w:rsidR="005E5F10" w:rsidRPr="000F56E8">
          <w:rPr>
            <w:rStyle w:val="Hyperlink"/>
            <w:rFonts w:ascii="Franklin Gothic Book" w:hAnsi="Franklin Gothic Book"/>
            <w:b/>
            <w:bCs/>
            <w:sz w:val="24"/>
            <w:szCs w:val="24"/>
          </w:rPr>
          <w:t>https://mt-gov.zoom.us/webinar/register/WN_IE1y8EpLSsaMCW7UAIi9zg</w:t>
        </w:r>
      </w:hyperlink>
      <w:r w:rsidR="005E5F10" w:rsidRPr="000F56E8">
        <w:rPr>
          <w:rFonts w:ascii="Franklin Gothic Book" w:hAnsi="Franklin Gothic Book"/>
          <w:b/>
          <w:bCs/>
          <w:sz w:val="24"/>
          <w:szCs w:val="24"/>
        </w:rPr>
        <w:t xml:space="preserve"> </w:t>
      </w:r>
    </w:p>
    <w:p w14:paraId="6C2F9E4E" w14:textId="77777777" w:rsidR="005E5F10" w:rsidRDefault="005E5F10" w:rsidP="00C41AE4">
      <w:pPr>
        <w:spacing w:after="0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47009871" w14:textId="07AD6C63" w:rsidR="00C41AE4" w:rsidRPr="00C41AE4" w:rsidRDefault="005E5F10" w:rsidP="00C41AE4">
      <w:pPr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Please register prior to the meeting </w:t>
      </w:r>
      <w:proofErr w:type="gramStart"/>
      <w:r>
        <w:rPr>
          <w:rFonts w:ascii="Franklin Gothic Book" w:hAnsi="Franklin Gothic Book"/>
          <w:b/>
          <w:bCs/>
          <w:sz w:val="24"/>
          <w:szCs w:val="24"/>
        </w:rPr>
        <w:t>in order to</w:t>
      </w:r>
      <w:proofErr w:type="gramEnd"/>
      <w:r>
        <w:rPr>
          <w:rFonts w:ascii="Franklin Gothic Book" w:hAnsi="Franklin Gothic Book"/>
          <w:b/>
          <w:bCs/>
          <w:sz w:val="24"/>
          <w:szCs w:val="24"/>
        </w:rPr>
        <w:t xml:space="preserve"> attend the live session.</w:t>
      </w:r>
    </w:p>
    <w:p w14:paraId="3DB81475" w14:textId="77777777" w:rsidR="002D5D28" w:rsidRPr="00C41AE4" w:rsidRDefault="002D5D28" w:rsidP="00C41AE4">
      <w:pPr>
        <w:jc w:val="center"/>
        <w:rPr>
          <w:rFonts w:ascii="Franklin Gothic Book" w:hAnsi="Franklin Gothic Book"/>
          <w:i/>
          <w:iCs/>
          <w:sz w:val="24"/>
          <w:szCs w:val="24"/>
        </w:rPr>
      </w:pPr>
    </w:p>
    <w:p w14:paraId="72605CAA" w14:textId="14315E7E" w:rsidR="00C41AE4" w:rsidRPr="00C309A4" w:rsidRDefault="009F3EE6" w:rsidP="006C070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Franklin Gothic Book" w:hAnsi="Franklin Gothic Book"/>
          <w:b/>
          <w:bCs/>
        </w:rPr>
      </w:pPr>
      <w:r w:rsidRPr="00493009">
        <w:rPr>
          <w:rFonts w:ascii="Franklin Gothic Book" w:hAnsi="Franklin Gothic Book"/>
          <w:b/>
          <w:bCs/>
        </w:rPr>
        <w:t>Presentation</w:t>
      </w:r>
      <w:r w:rsidR="00421A95" w:rsidRPr="00493009">
        <w:rPr>
          <w:rFonts w:ascii="Franklin Gothic Book" w:hAnsi="Franklin Gothic Book"/>
          <w:b/>
          <w:bCs/>
        </w:rPr>
        <w:t xml:space="preserve"> </w:t>
      </w:r>
      <w:r w:rsidRPr="00493009">
        <w:rPr>
          <w:rFonts w:ascii="Franklin Gothic Book" w:hAnsi="Franklin Gothic Book"/>
          <w:b/>
          <w:bCs/>
        </w:rPr>
        <w:t>–</w:t>
      </w:r>
      <w:r w:rsidR="00421A95" w:rsidRPr="00493009">
        <w:rPr>
          <w:rFonts w:ascii="Franklin Gothic Book" w:hAnsi="Franklin Gothic Book"/>
          <w:b/>
          <w:bCs/>
        </w:rPr>
        <w:t xml:space="preserve"> </w:t>
      </w:r>
      <w:r w:rsidR="00C309A4">
        <w:rPr>
          <w:rFonts w:ascii="Franklin Gothic Book" w:hAnsi="Franklin Gothic Book"/>
          <w:b/>
          <w:bCs/>
        </w:rPr>
        <w:t xml:space="preserve">1st in a series of Listening Sessions – Modernizing </w:t>
      </w:r>
      <w:r w:rsidR="00C309A4" w:rsidRPr="00C309A4">
        <w:rPr>
          <w:rFonts w:ascii="Franklin Gothic Book" w:hAnsi="Franklin Gothic Book"/>
          <w:b/>
          <w:bCs/>
        </w:rPr>
        <w:t>P</w:t>
      </w:r>
      <w:r w:rsidR="00160F61" w:rsidRPr="00C309A4">
        <w:rPr>
          <w:rFonts w:ascii="Franklin Gothic Book" w:hAnsi="Franklin Gothic Book"/>
          <w:b/>
          <w:bCs/>
        </w:rPr>
        <w:t>rofessional</w:t>
      </w:r>
      <w:r w:rsidRPr="00C309A4">
        <w:rPr>
          <w:rFonts w:ascii="Franklin Gothic Book" w:hAnsi="Franklin Gothic Book"/>
          <w:b/>
          <w:bCs/>
        </w:rPr>
        <w:t xml:space="preserve"> </w:t>
      </w:r>
      <w:r w:rsidR="00C309A4" w:rsidRPr="00C309A4">
        <w:rPr>
          <w:rFonts w:ascii="Franklin Gothic Book" w:hAnsi="Franklin Gothic Book"/>
          <w:b/>
          <w:bCs/>
        </w:rPr>
        <w:t>L</w:t>
      </w:r>
      <w:r w:rsidRPr="00C309A4">
        <w:rPr>
          <w:rFonts w:ascii="Franklin Gothic Book" w:hAnsi="Franklin Gothic Book"/>
          <w:b/>
          <w:bCs/>
        </w:rPr>
        <w:t xml:space="preserve">icensing </w:t>
      </w:r>
    </w:p>
    <w:p w14:paraId="3C5A3D57" w14:textId="148B1E5C" w:rsidR="00C309A4" w:rsidRDefault="00C309A4" w:rsidP="009F3EE6">
      <w:pPr>
        <w:pStyle w:val="ListParagraph"/>
        <w:numPr>
          <w:ilvl w:val="1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Purpose of </w:t>
      </w:r>
      <w:r w:rsidR="003902DA">
        <w:rPr>
          <w:rFonts w:ascii="Franklin Gothic Book" w:hAnsi="Franklin Gothic Book"/>
        </w:rPr>
        <w:t>Listening S</w:t>
      </w:r>
      <w:r>
        <w:rPr>
          <w:rFonts w:ascii="Franklin Gothic Book" w:hAnsi="Franklin Gothic Book"/>
        </w:rPr>
        <w:t>essions</w:t>
      </w:r>
    </w:p>
    <w:p w14:paraId="5489FAB8" w14:textId="354601FA" w:rsidR="009F3EE6" w:rsidRPr="00493009" w:rsidRDefault="003902DA" w:rsidP="009F3EE6">
      <w:pPr>
        <w:pStyle w:val="ListParagraph"/>
        <w:numPr>
          <w:ilvl w:val="1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Legal Landscape of Licensing in Montana</w:t>
      </w:r>
    </w:p>
    <w:p w14:paraId="340FB471" w14:textId="56ADA301" w:rsidR="003902DA" w:rsidRDefault="003902DA" w:rsidP="009F3EE6">
      <w:pPr>
        <w:pStyle w:val="ListParagraph"/>
        <w:numPr>
          <w:ilvl w:val="1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Governor’s Red Tape Reduction Initiative</w:t>
      </w:r>
    </w:p>
    <w:p w14:paraId="06F496CC" w14:textId="77777777" w:rsidR="003902DA" w:rsidRDefault="003902DA" w:rsidP="009F3EE6">
      <w:pPr>
        <w:pStyle w:val="ListParagraph"/>
        <w:numPr>
          <w:ilvl w:val="1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Legislative Solutions</w:t>
      </w:r>
    </w:p>
    <w:p w14:paraId="5C246F57" w14:textId="77777777" w:rsidR="003902DA" w:rsidRDefault="003902DA" w:rsidP="009F3EE6">
      <w:pPr>
        <w:pStyle w:val="ListParagraph"/>
        <w:numPr>
          <w:ilvl w:val="1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to Participate in Process</w:t>
      </w:r>
    </w:p>
    <w:p w14:paraId="5C4B21C7" w14:textId="1D426784" w:rsidR="00B138EF" w:rsidRPr="00493009" w:rsidRDefault="003902DA" w:rsidP="009F3EE6">
      <w:pPr>
        <w:pStyle w:val="ListParagraph"/>
        <w:numPr>
          <w:ilvl w:val="1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Next Steps</w:t>
      </w:r>
    </w:p>
    <w:p w14:paraId="47F4C323" w14:textId="2070BB3A" w:rsidR="00C41AE4" w:rsidRPr="00493009" w:rsidRDefault="00C41AE4" w:rsidP="006C070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Franklin Gothic Book" w:hAnsi="Franklin Gothic Book"/>
          <w:b/>
          <w:bCs/>
        </w:rPr>
      </w:pPr>
      <w:r w:rsidRPr="00493009">
        <w:rPr>
          <w:rFonts w:ascii="Franklin Gothic Book" w:hAnsi="Franklin Gothic Book"/>
          <w:b/>
          <w:bCs/>
        </w:rPr>
        <w:t>Adjourn</w:t>
      </w:r>
    </w:p>
    <w:p w14:paraId="22D6E6C0" w14:textId="77777777" w:rsidR="003902DA" w:rsidRDefault="003902DA" w:rsidP="003902DA">
      <w:pPr>
        <w:spacing w:line="480" w:lineRule="auto"/>
        <w:rPr>
          <w:rFonts w:ascii="Franklin Gothic Book" w:hAnsi="Franklin Gothic Book"/>
        </w:rPr>
      </w:pPr>
    </w:p>
    <w:p w14:paraId="0EA4EC28" w14:textId="4267CAAB" w:rsidR="003902DA" w:rsidRPr="003902DA" w:rsidRDefault="003902DA" w:rsidP="003902DA">
      <w:pPr>
        <w:spacing w:line="480" w:lineRule="auto"/>
        <w:rPr>
          <w:rFonts w:ascii="Franklin Gothic Book" w:hAnsi="Franklin Gothic Book"/>
        </w:rPr>
      </w:pPr>
      <w:r w:rsidRPr="003902DA">
        <w:rPr>
          <w:rFonts w:ascii="Franklin Gothic Book" w:hAnsi="Franklin Gothic Book"/>
        </w:rPr>
        <w:t xml:space="preserve">Please submit comments and questions to </w:t>
      </w:r>
      <w:hyperlink r:id="rId8" w:history="1">
        <w:r w:rsidRPr="003902DA">
          <w:rPr>
            <w:rStyle w:val="Hyperlink"/>
            <w:rFonts w:ascii="Franklin Gothic Book" w:hAnsi="Franklin Gothic Book"/>
          </w:rPr>
          <w:t>https://boards.bsd.dli.mt.gov/educational-sessions</w:t>
        </w:r>
      </w:hyperlink>
      <w:r w:rsidRPr="003902DA">
        <w:rPr>
          <w:rFonts w:ascii="Franklin Gothic Book" w:hAnsi="Franklin Gothic Book"/>
        </w:rPr>
        <w:t xml:space="preserve"> under ‘Comment Submissions’ </w:t>
      </w:r>
    </w:p>
    <w:p w14:paraId="36B1225B" w14:textId="77777777" w:rsidR="00DD43F9" w:rsidRPr="00493009" w:rsidRDefault="00DD43F9" w:rsidP="00C41AE4">
      <w:pPr>
        <w:rPr>
          <w:rFonts w:ascii="Franklin Gothic Book" w:hAnsi="Franklin Gothic Book"/>
        </w:rPr>
      </w:pPr>
    </w:p>
    <w:p w14:paraId="13EEEBE3" w14:textId="3309FBC2" w:rsidR="00C41AE4" w:rsidRPr="00493009" w:rsidRDefault="00C41AE4" w:rsidP="006B3F37">
      <w:pPr>
        <w:jc w:val="center"/>
        <w:rPr>
          <w:rFonts w:ascii="Franklin Gothic Book" w:hAnsi="Franklin Gothic Book"/>
        </w:rPr>
      </w:pPr>
      <w:r w:rsidRPr="00493009">
        <w:rPr>
          <w:rFonts w:ascii="Franklin Gothic Book" w:hAnsi="Franklin Gothic Book"/>
        </w:rPr>
        <w:t xml:space="preserve">The Department of Labor &amp; Industry is committed to providing meeting access through reasonable accommodation under the Americans with Disabilities Act. Please contact the Business Standards Division office </w:t>
      </w:r>
      <w:r w:rsidR="00D36F9C" w:rsidRPr="00493009">
        <w:rPr>
          <w:rFonts w:ascii="Franklin Gothic Book" w:hAnsi="Franklin Gothic Book"/>
        </w:rPr>
        <w:t xml:space="preserve">at </w:t>
      </w:r>
      <w:r w:rsidR="00724A10" w:rsidRPr="00493009">
        <w:rPr>
          <w:rFonts w:ascii="Franklin Gothic Book" w:hAnsi="Franklin Gothic Book"/>
        </w:rPr>
        <w:t xml:space="preserve">(406) 841-2081 </w:t>
      </w:r>
      <w:r w:rsidRPr="00493009">
        <w:rPr>
          <w:rFonts w:ascii="Franklin Gothic Book" w:hAnsi="Franklin Gothic Book"/>
        </w:rPr>
        <w:t>prior to the proposed meeting date for further information.</w:t>
      </w:r>
    </w:p>
    <w:p w14:paraId="38BA42EC" w14:textId="6AA795E4" w:rsidR="00C84849" w:rsidRPr="00493009" w:rsidRDefault="00C41AE4" w:rsidP="006B3F37">
      <w:pPr>
        <w:jc w:val="center"/>
        <w:rPr>
          <w:rFonts w:ascii="Franklin Gothic Book" w:hAnsi="Franklin Gothic Book"/>
        </w:rPr>
      </w:pPr>
      <w:r w:rsidRPr="00493009">
        <w:rPr>
          <w:rFonts w:ascii="Franklin Gothic Book" w:hAnsi="Franklin Gothic Book"/>
        </w:rPr>
        <w:t>New agenda items may be added up to “t</w:t>
      </w:r>
      <w:r w:rsidR="00DD43F9" w:rsidRPr="00493009">
        <w:rPr>
          <w:rFonts w:ascii="Franklin Gothic Book" w:hAnsi="Franklin Gothic Book"/>
        </w:rPr>
        <w:t>wo</w:t>
      </w:r>
      <w:r w:rsidRPr="00493009">
        <w:rPr>
          <w:rFonts w:ascii="Franklin Gothic Book" w:hAnsi="Franklin Gothic Book"/>
        </w:rPr>
        <w:t xml:space="preserve"> business days” before the meeting. For the most accurate agenda, please consult the </w:t>
      </w:r>
      <w:r w:rsidR="00421A95" w:rsidRPr="00493009">
        <w:rPr>
          <w:rFonts w:ascii="Franklin Gothic Book" w:hAnsi="Franklin Gothic Book"/>
        </w:rPr>
        <w:t>educational session</w:t>
      </w:r>
      <w:r w:rsidR="00F64049" w:rsidRPr="00493009">
        <w:rPr>
          <w:rFonts w:ascii="Franklin Gothic Book" w:hAnsi="Franklin Gothic Book"/>
        </w:rPr>
        <w:t>s</w:t>
      </w:r>
      <w:r w:rsidR="00421A95" w:rsidRPr="00493009">
        <w:rPr>
          <w:rFonts w:ascii="Franklin Gothic Book" w:hAnsi="Franklin Gothic Book"/>
        </w:rPr>
        <w:t xml:space="preserve"> site at </w:t>
      </w:r>
      <w:hyperlink r:id="rId9" w:history="1">
        <w:r w:rsidR="00421A95" w:rsidRPr="00493009">
          <w:rPr>
            <w:rFonts w:ascii="Franklin Gothic Book" w:hAnsi="Franklin Gothic Book"/>
            <w:color w:val="0000FF"/>
            <w:u w:val="single"/>
          </w:rPr>
          <w:t>DLI Educational Sessions (mt.gov)</w:t>
        </w:r>
      </w:hyperlink>
      <w:r w:rsidR="00D36F9C" w:rsidRPr="00493009">
        <w:rPr>
          <w:rFonts w:ascii="Franklin Gothic Book" w:hAnsi="Franklin Gothic Book"/>
        </w:rPr>
        <w:t>.</w:t>
      </w:r>
    </w:p>
    <w:sectPr w:rsidR="00C84849" w:rsidRPr="00493009" w:rsidSect="00B30CD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D000" w14:textId="77777777" w:rsidR="00A2587B" w:rsidRDefault="00A2587B" w:rsidP="00A2587B">
      <w:pPr>
        <w:spacing w:after="0" w:line="240" w:lineRule="auto"/>
      </w:pPr>
      <w:r>
        <w:separator/>
      </w:r>
    </w:p>
  </w:endnote>
  <w:endnote w:type="continuationSeparator" w:id="0">
    <w:p w14:paraId="3AD2897E" w14:textId="77777777" w:rsidR="00A2587B" w:rsidRDefault="00A2587B" w:rsidP="00A2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00BB" w14:textId="77777777" w:rsidR="00A2587B" w:rsidRDefault="00A2587B" w:rsidP="00A2587B">
      <w:pPr>
        <w:spacing w:after="0" w:line="240" w:lineRule="auto"/>
      </w:pPr>
      <w:r>
        <w:separator/>
      </w:r>
    </w:p>
  </w:footnote>
  <w:footnote w:type="continuationSeparator" w:id="0">
    <w:p w14:paraId="334B95A4" w14:textId="77777777" w:rsidR="00A2587B" w:rsidRDefault="00A2587B" w:rsidP="00A2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3D57" w14:textId="7E224A30" w:rsidR="00A2587B" w:rsidRDefault="00A2587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56FEAB" wp14:editId="1DBB8AB3">
          <wp:simplePos x="0" y="0"/>
          <wp:positionH relativeFrom="page">
            <wp:posOffset>-95775</wp:posOffset>
          </wp:positionH>
          <wp:positionV relativeFrom="page">
            <wp:posOffset>-230356</wp:posOffset>
          </wp:positionV>
          <wp:extent cx="7938293" cy="10273085"/>
          <wp:effectExtent l="0" t="0" r="5715" b="0"/>
          <wp:wrapNone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8293" cy="102730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60DD8E6" w14:textId="1831D4F1" w:rsidR="00A2587B" w:rsidRDefault="00A25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6BA"/>
    <w:multiLevelType w:val="hybridMultilevel"/>
    <w:tmpl w:val="99967540"/>
    <w:lvl w:ilvl="0" w:tplc="964ED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68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E4"/>
    <w:rsid w:val="000D19DA"/>
    <w:rsid w:val="000F56E8"/>
    <w:rsid w:val="00160F61"/>
    <w:rsid w:val="001A7EEF"/>
    <w:rsid w:val="002D5D28"/>
    <w:rsid w:val="00350859"/>
    <w:rsid w:val="003902DA"/>
    <w:rsid w:val="00393CC9"/>
    <w:rsid w:val="00421A95"/>
    <w:rsid w:val="00493009"/>
    <w:rsid w:val="005E5F10"/>
    <w:rsid w:val="006B3F37"/>
    <w:rsid w:val="006C0700"/>
    <w:rsid w:val="00724A10"/>
    <w:rsid w:val="00836B30"/>
    <w:rsid w:val="008A10FF"/>
    <w:rsid w:val="00981499"/>
    <w:rsid w:val="009F3EE6"/>
    <w:rsid w:val="00A2587B"/>
    <w:rsid w:val="00AC48E6"/>
    <w:rsid w:val="00AD35A5"/>
    <w:rsid w:val="00B138EF"/>
    <w:rsid w:val="00B30CD5"/>
    <w:rsid w:val="00C309A4"/>
    <w:rsid w:val="00C41AE4"/>
    <w:rsid w:val="00C84849"/>
    <w:rsid w:val="00CC67B4"/>
    <w:rsid w:val="00CD2D4C"/>
    <w:rsid w:val="00D36F9C"/>
    <w:rsid w:val="00DD43F9"/>
    <w:rsid w:val="00E40299"/>
    <w:rsid w:val="00F36D60"/>
    <w:rsid w:val="00F64049"/>
    <w:rsid w:val="00F76B28"/>
    <w:rsid w:val="00FA2D86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441500"/>
  <w15:chartTrackingRefBased/>
  <w15:docId w15:val="{5F57109F-F4AB-4ECE-AE38-F83D39AE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A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A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5D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2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7B"/>
  </w:style>
  <w:style w:type="paragraph" w:styleId="Footer">
    <w:name w:val="footer"/>
    <w:basedOn w:val="Normal"/>
    <w:link w:val="FooterChar"/>
    <w:uiPriority w:val="99"/>
    <w:unhideWhenUsed/>
    <w:rsid w:val="00A2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87B"/>
  </w:style>
  <w:style w:type="character" w:styleId="FollowedHyperlink">
    <w:name w:val="FollowedHyperlink"/>
    <w:basedOn w:val="DefaultParagraphFont"/>
    <w:uiPriority w:val="99"/>
    <w:semiHidden/>
    <w:unhideWhenUsed/>
    <w:rsid w:val="00C309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ards.bsd.dli.mt.gov/educational-se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t-gov.zoom.us/webinar/register/WN_IE1y8EpLSsaMCW7UAIi9z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ards.bsd.dli.mt.gov/educational-se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Poortenga</dc:creator>
  <cp:keywords/>
  <dc:description/>
  <cp:lastModifiedBy>Cook, David</cp:lastModifiedBy>
  <cp:revision>2</cp:revision>
  <cp:lastPrinted>2022-05-09T16:29:00Z</cp:lastPrinted>
  <dcterms:created xsi:type="dcterms:W3CDTF">2022-08-27T18:46:00Z</dcterms:created>
  <dcterms:modified xsi:type="dcterms:W3CDTF">2022-08-27T18:46:00Z</dcterms:modified>
</cp:coreProperties>
</file>